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80" w:tblpY="1403"/>
        <w:tblOverlap w:val="never"/>
        <w:tblW w:w="14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583"/>
        <w:gridCol w:w="1323"/>
        <w:gridCol w:w="395"/>
        <w:gridCol w:w="2846"/>
        <w:gridCol w:w="1813"/>
        <w:gridCol w:w="3749"/>
        <w:gridCol w:w="2341"/>
      </w:tblGrid>
      <w:tr w14:paraId="6FD7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25D0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安全与后勤保障部2025年非事业编制员工招聘计划表</w:t>
            </w:r>
          </w:p>
        </w:tc>
      </w:tr>
      <w:tr w14:paraId="4ABE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33A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4B8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科室（中心）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B46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岗位名称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64C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E56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学历学位、专业及职称要求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362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年龄（岁）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132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岗位职责简述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C1D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联系人及方式</w:t>
            </w:r>
          </w:p>
        </w:tc>
      </w:tr>
      <w:tr w14:paraId="6969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BB7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0579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经营管理中心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9B9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幼儿园教师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87B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DA96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学历：大专以上</w:t>
            </w:r>
          </w:p>
          <w:p w14:paraId="55330D1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要求：具有学前教育专业毕业证书、幼儿教师资格证、健康证，能熟练操作计算机。</w:t>
            </w:r>
          </w:p>
          <w:p w14:paraId="3D59C31D"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9A75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女性：18岁-35岁</w:t>
            </w:r>
          </w:p>
          <w:p w14:paraId="6447BEE3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男性：18岁-50岁</w:t>
            </w:r>
          </w:p>
          <w:p w14:paraId="56D1D07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75A9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1.按照教学计划、高质量地完成教学任务。</w:t>
            </w:r>
          </w:p>
          <w:p w14:paraId="739FA157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2.组织安排日常活动，培养孩子良好作息习惯。</w:t>
            </w:r>
          </w:p>
          <w:p w14:paraId="2BF2C1B3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3.做好家园联系工作，与家长保持联系，共同完成教育任务。</w:t>
            </w:r>
          </w:p>
          <w:p w14:paraId="3213A808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4.参加政治理论学习和教学研究活动，完成上级交办的其他工作。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ED27">
            <w:pPr>
              <w:jc w:val="center"/>
              <w:rPr>
                <w:rFonts w:hint="eastAsia"/>
                <w:lang w:val="en-US" w:eastAsia="zh-CN"/>
              </w:rPr>
            </w:pPr>
          </w:p>
          <w:p w14:paraId="177D105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李老师: 0817-2641603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邓老师：17390824570</w:t>
            </w:r>
          </w:p>
        </w:tc>
      </w:tr>
      <w:tr w14:paraId="6FA7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10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2BD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校园管理中心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842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绿化养护工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182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EE8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学历：初中及以上</w:t>
            </w:r>
          </w:p>
          <w:p w14:paraId="311869DC"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0A2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女性：18岁-45岁</w:t>
            </w:r>
          </w:p>
          <w:p w14:paraId="7B5FED2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男性：18岁-50岁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49C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1.负责校区内花草树木、花卉盆景植物、各景点摆放的鲜花，浇水、施肥、松土、除草工作；</w:t>
            </w:r>
          </w:p>
          <w:p w14:paraId="7F682BCC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2.负责清理绿化带内的干枯枝叶、白色垃圾以及其他杂物，保证责任区内干净整洁。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E7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李老师: 0817-2641603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甘老师: 0817-2641630</w:t>
            </w:r>
          </w:p>
        </w:tc>
      </w:tr>
      <w:tr w14:paraId="2D4B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738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0A4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校园管理中心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020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楼道清洁工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1F0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FA56">
            <w:pPr>
              <w:jc w:val="left"/>
              <w:rPr>
                <w:rFonts w:hint="eastAsia"/>
                <w:lang w:val="en-US" w:eastAsia="zh-CN"/>
              </w:rPr>
            </w:pPr>
          </w:p>
          <w:p w14:paraId="6B9DB65D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学历：初中及以上</w:t>
            </w:r>
          </w:p>
          <w:p w14:paraId="3E040BC2"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D2C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女性：18岁-45岁</w:t>
            </w:r>
          </w:p>
          <w:p w14:paraId="394F9B91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男性：18岁-50岁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FA66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1.负责校区教职工宿舍楼道卫生清扫、保洁。                                                      2.完成领导交办的其他工作。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94D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李老师: 0817-2641603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甘老师: 0817-2641630</w:t>
            </w:r>
          </w:p>
        </w:tc>
      </w:tr>
      <w:tr w14:paraId="0CFD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FE4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95F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校园管理中心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386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水电维修工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2EE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09F8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学历：初中及以上</w:t>
            </w:r>
          </w:p>
          <w:p w14:paraId="234574A9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要求：持有水、电相关的职业资格证书，具备1年以上的水电维修经验。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E27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女性：18岁-45岁</w:t>
            </w:r>
          </w:p>
          <w:p w14:paraId="6966333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男性：18岁-50岁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A708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1.做好责任区域内供配电线路、照明设备、开关、插座等电气设施的日常维修和保养。</w:t>
            </w:r>
          </w:p>
          <w:p w14:paraId="5DAA865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2.参与学校重大活动的水电保障等工作。</w:t>
            </w:r>
          </w:p>
          <w:p w14:paraId="68E8D49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3.完成学校和上级领导交办的其他任务。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82E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李老师: 0817-2641603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甘老师: 0817-2641630</w:t>
            </w:r>
          </w:p>
        </w:tc>
      </w:tr>
    </w:tbl>
    <w:p w14:paraId="5D292958">
      <w:pPr>
        <w:tabs>
          <w:tab w:val="left" w:pos="3263"/>
        </w:tabs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附件一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851D1"/>
    <w:rsid w:val="00315FB5"/>
    <w:rsid w:val="00324302"/>
    <w:rsid w:val="007846CF"/>
    <w:rsid w:val="00A26711"/>
    <w:rsid w:val="00A51FB8"/>
    <w:rsid w:val="021A4AB8"/>
    <w:rsid w:val="02841C83"/>
    <w:rsid w:val="04344818"/>
    <w:rsid w:val="049727D9"/>
    <w:rsid w:val="056326BB"/>
    <w:rsid w:val="09520ED8"/>
    <w:rsid w:val="09654C23"/>
    <w:rsid w:val="0A854D6E"/>
    <w:rsid w:val="0C590D11"/>
    <w:rsid w:val="0D531267"/>
    <w:rsid w:val="0E234A50"/>
    <w:rsid w:val="0E87566C"/>
    <w:rsid w:val="0FF00FEF"/>
    <w:rsid w:val="113332F1"/>
    <w:rsid w:val="11E43EEA"/>
    <w:rsid w:val="13373462"/>
    <w:rsid w:val="13C25B89"/>
    <w:rsid w:val="13DD3CA4"/>
    <w:rsid w:val="142545C7"/>
    <w:rsid w:val="152045AF"/>
    <w:rsid w:val="1666025D"/>
    <w:rsid w:val="172858DF"/>
    <w:rsid w:val="181A5E4B"/>
    <w:rsid w:val="18E90CD1"/>
    <w:rsid w:val="19632832"/>
    <w:rsid w:val="19834C82"/>
    <w:rsid w:val="1A845156"/>
    <w:rsid w:val="1B1E6329"/>
    <w:rsid w:val="1ED55F80"/>
    <w:rsid w:val="20EC75B1"/>
    <w:rsid w:val="24144319"/>
    <w:rsid w:val="264066F3"/>
    <w:rsid w:val="27405F0B"/>
    <w:rsid w:val="28046B4F"/>
    <w:rsid w:val="29110508"/>
    <w:rsid w:val="2B6300C5"/>
    <w:rsid w:val="2B9761DB"/>
    <w:rsid w:val="2C773AE1"/>
    <w:rsid w:val="2D7746E6"/>
    <w:rsid w:val="2DF9330D"/>
    <w:rsid w:val="2E3A5253"/>
    <w:rsid w:val="2F996B56"/>
    <w:rsid w:val="318B6972"/>
    <w:rsid w:val="31C851D1"/>
    <w:rsid w:val="35E27D04"/>
    <w:rsid w:val="365B509A"/>
    <w:rsid w:val="3C0A6853"/>
    <w:rsid w:val="3D7D1865"/>
    <w:rsid w:val="446E5F01"/>
    <w:rsid w:val="47F21D1E"/>
    <w:rsid w:val="48F74BC1"/>
    <w:rsid w:val="49856524"/>
    <w:rsid w:val="4B396FAF"/>
    <w:rsid w:val="4C2E749F"/>
    <w:rsid w:val="4F2307E8"/>
    <w:rsid w:val="4FE036BD"/>
    <w:rsid w:val="50A32F39"/>
    <w:rsid w:val="53C559FB"/>
    <w:rsid w:val="54EA310D"/>
    <w:rsid w:val="55CF657E"/>
    <w:rsid w:val="578A30A4"/>
    <w:rsid w:val="57B1418D"/>
    <w:rsid w:val="58823D7B"/>
    <w:rsid w:val="5911227D"/>
    <w:rsid w:val="59741916"/>
    <w:rsid w:val="5A722DCF"/>
    <w:rsid w:val="5BA30624"/>
    <w:rsid w:val="5BC528FD"/>
    <w:rsid w:val="5CB75B34"/>
    <w:rsid w:val="601654D5"/>
    <w:rsid w:val="61524620"/>
    <w:rsid w:val="63666773"/>
    <w:rsid w:val="643C74D4"/>
    <w:rsid w:val="64751F13"/>
    <w:rsid w:val="649C7F73"/>
    <w:rsid w:val="6530528B"/>
    <w:rsid w:val="67BA3793"/>
    <w:rsid w:val="689E250C"/>
    <w:rsid w:val="69C37376"/>
    <w:rsid w:val="6A99742E"/>
    <w:rsid w:val="6C5F24EE"/>
    <w:rsid w:val="6E1F7C4B"/>
    <w:rsid w:val="6E500931"/>
    <w:rsid w:val="6E855A14"/>
    <w:rsid w:val="6F734FF1"/>
    <w:rsid w:val="708F457B"/>
    <w:rsid w:val="70BF5715"/>
    <w:rsid w:val="71152902"/>
    <w:rsid w:val="72843D9B"/>
    <w:rsid w:val="72964253"/>
    <w:rsid w:val="72BF1FCE"/>
    <w:rsid w:val="755520F2"/>
    <w:rsid w:val="7580673C"/>
    <w:rsid w:val="77895A29"/>
    <w:rsid w:val="77A6459A"/>
    <w:rsid w:val="790939D1"/>
    <w:rsid w:val="79273E57"/>
    <w:rsid w:val="79D672DE"/>
    <w:rsid w:val="7A335039"/>
    <w:rsid w:val="7A3727C0"/>
    <w:rsid w:val="7BEF71C2"/>
    <w:rsid w:val="7CB74714"/>
    <w:rsid w:val="7DF34C50"/>
    <w:rsid w:val="7EC85C6D"/>
    <w:rsid w:val="7EF45FD5"/>
    <w:rsid w:val="7F1629A4"/>
    <w:rsid w:val="7F975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1537</Words>
  <Characters>1733</Characters>
  <Lines>9</Lines>
  <Paragraphs>2</Paragraphs>
  <TotalTime>350</TotalTime>
  <ScaleCrop>false</ScaleCrop>
  <LinksUpToDate>false</LinksUpToDate>
  <CharactersWithSpaces>1831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2025-04-16T02:59:00Z</dcterms:created>
  <dc:creator>涛</dc:creator>
  <cp:lastModifiedBy>。</cp:lastModifiedBy>
  <cp:lastPrinted>2025-04-18T02:01:00Z</cp:lastPrinted>
  <dcterms:modified xsi:type="dcterms:W3CDTF">2025-09-25T08:24:56Z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F9D7F9E64EB2423481606BB1EFF3FA1C_13</vt:lpwstr>
  </property>
  <property fmtid="{D5CDD505-2E9C-101B-9397-08002B2CF9AE}" pid="4" name="KSOTemplateDocerSaveRecord">
    <vt:lpwstr>eyJoZGlkIjoiNTEwMjNmODhlMWY2MjBlNjczZjUzMWI4ZDgzODkwMDQiLCJ1c2VySWQiOiIzNDI2MTI4MzAifQ==</vt:lpwstr>
  </property>
</Properties>
</file>